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33" w:rsidRDefault="00D22C77" w:rsidP="00D22C77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0D097E">
        <w:rPr>
          <w:rFonts w:hint="eastAsia"/>
          <w:b/>
          <w:sz w:val="32"/>
          <w:szCs w:val="32"/>
        </w:rPr>
        <w:t>6</w:t>
      </w:r>
      <w:r w:rsidR="000476EB" w:rsidRPr="000476EB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2699A">
        <w:rPr>
          <w:rFonts w:hint="eastAsia"/>
          <w:b/>
          <w:sz w:val="32"/>
          <w:szCs w:val="32"/>
        </w:rPr>
        <w:t>南島原市</w:t>
      </w:r>
      <w:r w:rsidR="00003B41">
        <w:rPr>
          <w:rFonts w:hint="eastAsia"/>
          <w:b/>
          <w:sz w:val="32"/>
          <w:szCs w:val="32"/>
        </w:rPr>
        <w:t>手話奉仕員養成講座【入門</w:t>
      </w:r>
      <w:r w:rsidR="0088290B">
        <w:rPr>
          <w:rFonts w:hint="eastAsia"/>
          <w:b/>
          <w:sz w:val="32"/>
          <w:szCs w:val="32"/>
        </w:rPr>
        <w:t>編</w:t>
      </w:r>
      <w:r w:rsidR="000476EB" w:rsidRPr="000476EB">
        <w:rPr>
          <w:rFonts w:hint="eastAsia"/>
          <w:b/>
          <w:sz w:val="32"/>
          <w:szCs w:val="32"/>
        </w:rPr>
        <w:t>】受講申込書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5"/>
        <w:gridCol w:w="3870"/>
        <w:gridCol w:w="665"/>
        <w:gridCol w:w="1134"/>
        <w:gridCol w:w="3344"/>
      </w:tblGrid>
      <w:tr w:rsidR="000E2D2E" w:rsidTr="00B26D8B">
        <w:trPr>
          <w:trHeight w:val="330"/>
        </w:trPr>
        <w:tc>
          <w:tcPr>
            <w:tcW w:w="1385" w:type="dxa"/>
            <w:vMerge w:val="restart"/>
          </w:tcPr>
          <w:p w:rsidR="000E2D2E" w:rsidRDefault="000E2D2E" w:rsidP="000269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0E2D2E" w:rsidRDefault="00003B41" w:rsidP="000269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E4649" wp14:editId="396B3FB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165100</wp:posOffset>
                      </wp:positionV>
                      <wp:extent cx="790575" cy="352425"/>
                      <wp:effectExtent l="0" t="0" r="635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24" w:rsidRPr="0002699A" w:rsidRDefault="006D432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269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氏　名</w:t>
                                  </w:r>
                                </w:p>
                                <w:p w:rsidR="006D4324" w:rsidRDefault="006D43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E4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5pt;margin-top:13pt;width:62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ADtQIAALcFAAAOAAAAZHJzL2Uyb0RvYy54bWysVF1vmzAUfZ+0/2D5nfJRkwAqqdoQpknd&#10;h9TuBzhggjWwme2EdNP++65NkqatJk3beEDGvj73nnsO9+p633dox5TmUuQ4vAgwYqKSNRebHH95&#10;KL0EI22oqGknBcvxI9P4evH2zdU4ZCySrexqphCACJ2NQ45bY4bM93XVsp7qCzkwAYeNVD018Kk2&#10;fq3oCOh950dBMPNHqepByYppDbvFdIgXDr9pWGU+NY1mBnU5htqMeyv3Xtu3v7ii2UbRoeXVoQz6&#10;F1X0lAtIeoIqqKFoq/grqJ5XSmrZmItK9r5sGl4xxwHYhMELNvctHZjjAs3Rw6lN+v/BVh93nxXi&#10;dY4JRoL2INED2xt0K/codO0ZB51B1P0AcWYP+yCzo6qHO1l91UjIZUvFht0oJceW0RrKC21j/bOr&#10;VhCdaQuyHj/IGvLQrZEOaN+o3vYOuoEAHWR6PElja6lgc54G8TzGqIKjyzgiUewy0Ox4eVDavGOy&#10;R3aRYwXKO3C6u9PGFkOzY4jNJWTJu86p34lnGxA47UBquGrPbBFOzB9pkK6SVUI8Es1WHgmKwrsp&#10;l8SbleE8Li6L5bIIf9q8IclaXtdM2DRHY4Xkz4Q7WHyyxMlaWna8tnC2JK0262Wn0I6CsUv3HBpy&#10;FuY/L8M1Abi8oBRGJLiNUq+cJXOPlCT20nmQeEGY3qazgKSkKJ9TuuOC/TslNOY4jUFHR+e33AL3&#10;vOZGs54bGB0d73OcnIJoZh24ErWT1lDeTeuzVtjyn1oBch+Fdn61Fp3MavbrPaBY365l/QjOVRKc&#10;BfaEeQeLVqrvGI0wO3Ksv22pYhh17wW4f06iFLxq3EeSpHBFnR+szw6oqAAoxwajabk003jaDopv&#10;Wsgz/W1C3sD/0nDn5aeaDn8ZTAdH6TDJ7Pg5/3ZRT/N28QsAAP//AwBQSwMEFAAGAAgAAAAhACOc&#10;co/fAAAABwEAAA8AAABkcnMvZG93bnJldi54bWxMj0FLw0AQhe+C/2EZwVu7aSSxxExKWlDBi7WK&#10;eNxkxyQ0Oxuy2zb6692e6ml4vMd73+SryfTiSKPrLCMs5hEI4trqjhuEj/fH2RKE84q16i0Twg85&#10;WBXXV7nKtD3xGx13vhGhhF2mEFrvh0xKV7dklJvbgTh433Y0ygc5NlKP6hTKTS/jKEqlUR2HhVYN&#10;tGmp3u8OBuG3c+Xz9nXtq3Xy9RRtX1L3WaaItzdT+QDC0+QvYTjjB3QoAlNlD6yd6BHuwiceIU7D&#10;PdvxfQKiQlguEpBFLv/zF38AAAD//wMAUEsBAi0AFAAGAAgAAAAhALaDOJL+AAAA4QEAABMAAAAA&#10;AAAAAAAAAAAAAAAAAFtDb250ZW50X1R5cGVzXS54bWxQSwECLQAUAAYACAAAACEAOP0h/9YAAACU&#10;AQAACwAAAAAAAAAAAAAAAAAvAQAAX3JlbHMvLnJlbHNQSwECLQAUAAYACAAAACEAIuNAA7UCAAC3&#10;BQAADgAAAAAAAAAAAAAAAAAuAgAAZHJzL2Uyb0RvYy54bWxQSwECLQAUAAYACAAAACEAI5xyj98A&#10;AAAHAQAADwAAAAAAAAAAAAAAAAAPBQAAZHJzL2Rvd25yZXYueG1sUEsFBgAAAAAEAAQA8wAAABsG&#10;AAAAAA==&#10;" filled="f" stroked="f">
                      <v:textbox inset="5.85pt,.7pt,5.85pt,.7pt">
                        <w:txbxContent>
                          <w:p w:rsidR="006D4324" w:rsidRPr="0002699A" w:rsidRDefault="006D4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69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　名</w:t>
                            </w:r>
                          </w:p>
                          <w:p w:rsidR="006D4324" w:rsidRDefault="006D4324"/>
                        </w:txbxContent>
                      </v:textbox>
                    </v:shape>
                  </w:pict>
                </mc:Fallback>
              </mc:AlternateContent>
            </w:r>
          </w:p>
          <w:p w:rsidR="000E2D2E" w:rsidRPr="0002699A" w:rsidRDefault="000E2D2E" w:rsidP="0002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 w:val="restart"/>
          </w:tcPr>
          <w:p w:rsidR="000E2D2E" w:rsidRDefault="00003B41" w:rsidP="000476EB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7A66B" wp14:editId="2338426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300990</wp:posOffset>
                      </wp:positionV>
                      <wp:extent cx="2476500" cy="0"/>
                      <wp:effectExtent l="0" t="0" r="19050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C95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7.3pt;margin-top:23.7pt;width:1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F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yf542ya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KLyw09sAAAAIAQAADwAAAGRycy9kb3ducmV2LnhtbEyPTU/CQBCG&#10;7yb+h82YeDGwCymIpVtCTDx4FEi8Lt2xLXZnm+6WVn69Qzjo8f3IO89km9E14oxdqD1pmE0VCKTC&#10;25pKDYf922QFIkRD1jSeUMMPBtjk93eZSa0f6APPu1gKHqGQGg1VjG0qZSgqdCZMfYvE2ZfvnIks&#10;u1Lazgw87ho5V2opnamJL1SmxdcKi+9d7zRg6BcztX1x5eH9Mjx9zi+nod1r/fgwbtcgIo7xrwxX&#10;fEaHnJmOvicbRMM6WXJTQ/KcgOA8UVfjeDNknsn/D+S/AAAA//8DAFBLAQItABQABgAIAAAAIQC2&#10;gziS/gAAAOEBAAATAAAAAAAAAAAAAAAAAAAAAABbQ29udGVudF9UeXBlc10ueG1sUEsBAi0AFAAG&#10;AAgAAAAhADj9If/WAAAAlAEAAAsAAAAAAAAAAAAAAAAALwEAAF9yZWxzLy5yZWxzUEsBAi0AFAAG&#10;AAgAAAAhAHKNsXseAgAAOwQAAA4AAAAAAAAAAAAAAAAALgIAAGRycy9lMm9Eb2MueG1sUEsBAi0A&#10;FAAGAAgAAAAhACi8sNP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:rsidR="000E2D2E" w:rsidRPr="0002699A" w:rsidRDefault="000E2D2E" w:rsidP="0002699A">
            <w:pPr>
              <w:jc w:val="center"/>
              <w:rPr>
                <w:sz w:val="24"/>
                <w:szCs w:val="24"/>
              </w:rPr>
            </w:pPr>
            <w:r w:rsidRPr="0002699A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699A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699A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0E2D2E" w:rsidRPr="0002699A" w:rsidRDefault="000E2D2E" w:rsidP="000E2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0E2D2E" w:rsidTr="00B26D8B">
        <w:trPr>
          <w:trHeight w:val="870"/>
        </w:trPr>
        <w:tc>
          <w:tcPr>
            <w:tcW w:w="1385" w:type="dxa"/>
            <w:vMerge/>
          </w:tcPr>
          <w:p w:rsidR="000E2D2E" w:rsidRDefault="000E2D2E" w:rsidP="0002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/>
          </w:tcPr>
          <w:p w:rsidR="000E2D2E" w:rsidRDefault="000E2D2E" w:rsidP="000476EB">
            <w:pPr>
              <w:jc w:val="left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0E2D2E" w:rsidRPr="0002699A" w:rsidRDefault="000E2D2E" w:rsidP="0002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0E2D2E" w:rsidRDefault="00003B41" w:rsidP="000E2D2E">
            <w:pPr>
              <w:ind w:right="9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7673B9" wp14:editId="10424AC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157480</wp:posOffset>
                      </wp:positionV>
                      <wp:extent cx="1752600" cy="28575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24" w:rsidRDefault="006D4324">
                                  <w:r>
                                    <w:rPr>
                                      <w:rFonts w:hint="eastAsia"/>
                                    </w:rPr>
                                    <w:t xml:space="preserve">　　年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73B9" id="Text Box 12" o:spid="_x0000_s1027" type="#_x0000_t202" style="position:absolute;left:0;text-align:left;margin-left:16.65pt;margin-top:12.4pt;width:138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tAuAIAAL8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yA9MeYZepeD10IOfHuEc2mxTVf29KL8pxMW6IXxHV1KKoaGkAnq+ueleXZ1w&#10;lAHZDh9FBXHIXgsLNNayM7WDaiBAhzY9nVtjuJQm5DwKZh6YSrAFcTSPbO9ckp5u91Lp91R0yCwy&#10;LKH1Fp0c7pU2bEh6cjHBuChY29r2t/zZAThOJxAbrhqbYWG7+TPxkk28iUMnDGYbJ/Ty3FkV69CZ&#10;FcAwf5ev17n/y8T1w7RhVUW5CXNSlh/+WeeOGp80cdaWEi2rDJyhpORuu24lOhBQdmE/W3OwXNzc&#10;5zRsESCXFyn5QejdBYlTzOK5ExZh5CRzL3Y8P7lLZl6YhHnxPKV7xum/p4SGDCdREE1iupB+kZtn&#10;v9e5kbRjGmZHy7oMx2cnkhoJbnhlW6sJa6f1VSkM/UspoN2nRlvBGo1OatXjdrRPw6rZiHkrqidQ&#10;sBQgMNAizD1YNEL+wGiAGZJh9X1PJMWo/cDhFczDIIlg6NhNHCdwRV4btlcGwksAyrDGaFqu9TSm&#10;9r1kuwbiTK+OixW8m5pZSV84HV8bTAmb2XGimTF0vbdel7m7/A0AAP//AwBQSwMEFAAGAAgAAAAh&#10;ABX5MozfAAAACAEAAA8AAABkcnMvZG93bnJldi54bWxMj8FOwzAQRO9I/IO1SNyoTQNRG+JUKRIg&#10;caGUquLoxEsSEa+j2G0DX89yguPOjGbf5KvJ9eKIY+g8abieKRBItbcdNRp2bw9XCxAhGrKm94Qa&#10;vjDAqjg/y01m/Yle8biNjeASCpnR0MY4ZFKGukVnwswPSOx9+NGZyOfYSDuaE5e7Xs6VSqUzHfGH&#10;1gx432L9uT04Dd9dKJ82L+tYrW/fH9XmOQ37MtX68mIq70BEnOJfGH7xGR0KZqr8gWwQvYYkSTip&#10;YX7DC9hP1JKFSkO6XIAscvl/QPEDAAD//wMAUEsBAi0AFAAGAAgAAAAhALaDOJL+AAAA4QEAABMA&#10;AAAAAAAAAAAAAAAAAAAAAFtDb250ZW50X1R5cGVzXS54bWxQSwECLQAUAAYACAAAACEAOP0h/9YA&#10;AACUAQAACwAAAAAAAAAAAAAAAAAvAQAAX3JlbHMvLnJlbHNQSwECLQAUAAYACAAAACEATHibQLgC&#10;AAC/BQAADgAAAAAAAAAAAAAAAAAuAgAAZHJzL2Uyb0RvYy54bWxQSwECLQAUAAYACAAAACEAFfky&#10;jN8AAAAIAQAADwAAAAAAAAAAAAAAAAASBQAAZHJzL2Rvd25yZXYueG1sUEsFBgAAAAAEAAQA8wAA&#10;AB4GAAAAAA==&#10;" filled="f" stroked="f">
                      <v:textbox inset="5.85pt,.7pt,5.85pt,.7pt">
                        <w:txbxContent>
                          <w:p w:rsidR="006D4324" w:rsidRDefault="006D4324">
                            <w:r>
                              <w:rPr>
                                <w:rFonts w:hint="eastAsia"/>
                              </w:rPr>
                              <w:t xml:space="preserve">　　年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AEA6A" wp14:editId="213FBA9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32385</wp:posOffset>
                      </wp:positionV>
                      <wp:extent cx="247650" cy="533400"/>
                      <wp:effectExtent l="0" t="0" r="1270" b="254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24" w:rsidRDefault="006D4324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6D4324" w:rsidRDefault="006D4324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EA6A" id="Text Box 11" o:spid="_x0000_s1028" type="#_x0000_t202" style="position:absolute;left:0;text-align:left;margin-left:-2.85pt;margin-top:2.55pt;width:19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eKuQIAAL4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DG15xkFn4HU/gJ/Zw7l1tVT1cCerrxoJuWyp2LAbpeTYMlpDeu6mf3J1&#10;wtEWZD1+kDXEoVsjHdC+Ub0FhGogQIc2PR5bY3Op4DAi81kMlgpM8eUlCVzrfJodLg9Km3dM9sgu&#10;cqyg8w6c7u60ARrgenCxsYQsede57nfi7AAcpxMIDVetzSbhmvkjDdJVskqIR6LZyiNBUXg35ZJ4&#10;szKcx8VlsVwW4U8bNyRZy+uaCRvmIKyQ/FnjniQ+SeIoLS07Xls4m5JWm/WyU2hHQdil+2yzIPkT&#10;N/88DWcGLi8ohREJbqPUK2fJ3CMlib10HiReEKa36SwgKSnKc0p3XLB/p4TGHKdxFE9a+i23wH2v&#10;udGs5wZGR8f7HCdHJ5pZBa5E7VprKO+m9UkpbPrPpYCKHRrt9GolOonV7Nd79zKiwzNYy/oRBKwk&#10;CAy0CGMPFq1U3zEaYYTkWH/bUsUw6t4LeARzEqUxzBy3SZIUrqhTw/rEQEUFQDk2GE3LpZmm1HZQ&#10;fNNCnOnRCXkDz6bhTtL2fU05AR+7gSHhmD0NNDuFTvfO63nsLn4BAAD//wMAUEsDBBQABgAIAAAA&#10;IQA8LEYk3gAAAAYBAAAPAAAAZHJzL2Rvd25yZXYueG1sTI7BToNAFEX3Jv7D5Jm4awckYEUeDTVR&#10;Ezet1RiXA/MEIvOGMNMW/XrHlS5v7s25p1jPZhBHmlxvGSFeRiCIG6t7bhFeX+4XKxDOK9ZqsEwI&#10;X+RgXZ6fFSrX9sTPdNz7VgQIu1whdN6PuZSu6cgot7Qjceg+7GSUD3FqpZ7UKcDNIK+iKJNG9Rwe&#10;OjXSXUfN5/5gEL57Vz3uthtfb9L3h2j3lLm3KkO8vJirWxCeZv83hl/9oA5lcKrtgbUTA8IivQ5L&#10;hDQGEeokSUDUCKubGGRZyP/65Q8AAAD//wMAUEsBAi0AFAAGAAgAAAAhALaDOJL+AAAA4QEAABMA&#10;AAAAAAAAAAAAAAAAAAAAAFtDb250ZW50X1R5cGVzXS54bWxQSwECLQAUAAYACAAAACEAOP0h/9YA&#10;AACUAQAACwAAAAAAAAAAAAAAAAAvAQAAX3JlbHMvLnJlbHNQSwECLQAUAAYACAAAACEA1C0XirkC&#10;AAC+BQAADgAAAAAAAAAAAAAAAAAuAgAAZHJzL2Uyb0RvYy54bWxQSwECLQAUAAYACAAAACEAPCxG&#10;JN4AAAAGAQAADwAAAAAAAAAAAAAAAAATBQAAZHJzL2Rvd25yZXYueG1sUEsFBgAAAAAEAAQA8wAA&#10;AB4GAAAAAA==&#10;" filled="f" stroked="f">
                      <v:textbox inset="5.85pt,.7pt,5.85pt,.7pt">
                        <w:txbxContent>
                          <w:p w:rsidR="006D4324" w:rsidRDefault="006D4324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6D4324" w:rsidRDefault="006D4324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D2E" w:rsidRPr="0002699A" w:rsidRDefault="000E2D2E" w:rsidP="000E2D2E">
            <w:pPr>
              <w:ind w:right="960"/>
              <w:rPr>
                <w:sz w:val="24"/>
                <w:szCs w:val="24"/>
              </w:rPr>
            </w:pPr>
          </w:p>
        </w:tc>
      </w:tr>
      <w:tr w:rsidR="008A7320" w:rsidTr="000E2D2E">
        <w:trPr>
          <w:trHeight w:val="791"/>
        </w:trPr>
        <w:tc>
          <w:tcPr>
            <w:tcW w:w="1385" w:type="dxa"/>
            <w:vMerge w:val="restart"/>
            <w:vAlign w:val="center"/>
          </w:tcPr>
          <w:p w:rsidR="008A7320" w:rsidRPr="008A7320" w:rsidRDefault="008A7320" w:rsidP="008A7320">
            <w:pPr>
              <w:jc w:val="center"/>
              <w:rPr>
                <w:sz w:val="24"/>
                <w:szCs w:val="24"/>
              </w:rPr>
            </w:pPr>
            <w:r w:rsidRPr="008A7320">
              <w:rPr>
                <w:rFonts w:hint="eastAsia"/>
                <w:sz w:val="24"/>
                <w:szCs w:val="24"/>
              </w:rPr>
              <w:t>住所</w:t>
            </w:r>
          </w:p>
          <w:p w:rsidR="008A7320" w:rsidRPr="008A7320" w:rsidRDefault="008A7320" w:rsidP="008A7320">
            <w:pPr>
              <w:jc w:val="center"/>
              <w:rPr>
                <w:sz w:val="24"/>
                <w:szCs w:val="24"/>
              </w:rPr>
            </w:pPr>
            <w:r w:rsidRPr="008A732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013" w:type="dxa"/>
            <w:gridSpan w:val="4"/>
            <w:vAlign w:val="center"/>
          </w:tcPr>
          <w:p w:rsidR="008A7320" w:rsidRPr="008A7320" w:rsidRDefault="008A7320" w:rsidP="008A7320">
            <w:pPr>
              <w:rPr>
                <w:sz w:val="18"/>
                <w:szCs w:val="18"/>
              </w:rPr>
            </w:pPr>
            <w:r w:rsidRPr="006D6364">
              <w:rPr>
                <w:rFonts w:hint="eastAsia"/>
                <w:szCs w:val="21"/>
              </w:rPr>
              <w:t>住所</w:t>
            </w:r>
            <w:r w:rsidRPr="008A73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A732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A7320" w:rsidTr="000E2D2E">
        <w:trPr>
          <w:trHeight w:val="845"/>
        </w:trPr>
        <w:tc>
          <w:tcPr>
            <w:tcW w:w="1385" w:type="dxa"/>
            <w:vMerge/>
          </w:tcPr>
          <w:p w:rsidR="008A7320" w:rsidRPr="008A7320" w:rsidRDefault="008A7320" w:rsidP="000476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3" w:type="dxa"/>
            <w:gridSpan w:val="4"/>
            <w:vAlign w:val="center"/>
          </w:tcPr>
          <w:p w:rsidR="008A7320" w:rsidRPr="006D6364" w:rsidRDefault="008A7320" w:rsidP="008A7320">
            <w:pPr>
              <w:rPr>
                <w:szCs w:val="21"/>
              </w:rPr>
            </w:pPr>
            <w:r w:rsidRPr="006D6364">
              <w:rPr>
                <w:rFonts w:hint="eastAsia"/>
                <w:szCs w:val="21"/>
              </w:rPr>
              <w:t>電話番号</w:t>
            </w:r>
          </w:p>
        </w:tc>
      </w:tr>
      <w:tr w:rsidR="008A7320" w:rsidTr="000E2D2E">
        <w:trPr>
          <w:trHeight w:val="688"/>
        </w:trPr>
        <w:tc>
          <w:tcPr>
            <w:tcW w:w="1385" w:type="dxa"/>
            <w:vMerge/>
          </w:tcPr>
          <w:p w:rsidR="008A7320" w:rsidRPr="008A7320" w:rsidRDefault="008A7320" w:rsidP="000476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3" w:type="dxa"/>
            <w:gridSpan w:val="4"/>
            <w:vAlign w:val="center"/>
          </w:tcPr>
          <w:p w:rsidR="008A7320" w:rsidRPr="006D6364" w:rsidRDefault="008A7320" w:rsidP="008A7320">
            <w:pPr>
              <w:rPr>
                <w:szCs w:val="21"/>
              </w:rPr>
            </w:pPr>
            <w:r w:rsidRPr="006D6364">
              <w:rPr>
                <w:rFonts w:hint="eastAsia"/>
                <w:szCs w:val="21"/>
              </w:rPr>
              <w:t>FAX</w:t>
            </w:r>
            <w:r w:rsidRPr="006D6364">
              <w:rPr>
                <w:rFonts w:hint="eastAsia"/>
                <w:szCs w:val="21"/>
              </w:rPr>
              <w:t>番号</w:t>
            </w:r>
          </w:p>
        </w:tc>
      </w:tr>
      <w:tr w:rsidR="008A7320" w:rsidTr="000E2D2E">
        <w:trPr>
          <w:trHeight w:val="839"/>
        </w:trPr>
        <w:tc>
          <w:tcPr>
            <w:tcW w:w="1385" w:type="dxa"/>
            <w:vMerge/>
          </w:tcPr>
          <w:p w:rsidR="008A7320" w:rsidRPr="008A7320" w:rsidRDefault="008A7320" w:rsidP="000476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3" w:type="dxa"/>
            <w:gridSpan w:val="4"/>
            <w:vAlign w:val="center"/>
          </w:tcPr>
          <w:p w:rsidR="008A7320" w:rsidRPr="006D6364" w:rsidRDefault="008A7320" w:rsidP="008A7320">
            <w:pPr>
              <w:rPr>
                <w:szCs w:val="21"/>
              </w:rPr>
            </w:pPr>
            <w:r w:rsidRPr="006D6364">
              <w:rPr>
                <w:rFonts w:hint="eastAsia"/>
                <w:szCs w:val="21"/>
              </w:rPr>
              <w:t>携帯電話番号</w:t>
            </w:r>
          </w:p>
        </w:tc>
      </w:tr>
      <w:tr w:rsidR="008A7320" w:rsidTr="000E2D2E">
        <w:trPr>
          <w:trHeight w:val="877"/>
        </w:trPr>
        <w:tc>
          <w:tcPr>
            <w:tcW w:w="1385" w:type="dxa"/>
            <w:vMerge/>
          </w:tcPr>
          <w:p w:rsidR="008A7320" w:rsidRPr="008A7320" w:rsidRDefault="008A7320" w:rsidP="000476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3" w:type="dxa"/>
            <w:gridSpan w:val="4"/>
            <w:vAlign w:val="center"/>
          </w:tcPr>
          <w:p w:rsidR="008A7320" w:rsidRPr="006D6364" w:rsidRDefault="008A7320" w:rsidP="008A7320">
            <w:pPr>
              <w:rPr>
                <w:szCs w:val="21"/>
              </w:rPr>
            </w:pPr>
            <w:r w:rsidRPr="006D6364">
              <w:rPr>
                <w:rFonts w:hint="eastAsia"/>
                <w:szCs w:val="21"/>
              </w:rPr>
              <w:t>携帯電話メールアドレス</w:t>
            </w:r>
          </w:p>
        </w:tc>
      </w:tr>
      <w:tr w:rsidR="008A7320" w:rsidTr="000E2D2E">
        <w:trPr>
          <w:trHeight w:val="1246"/>
        </w:trPr>
        <w:tc>
          <w:tcPr>
            <w:tcW w:w="1385" w:type="dxa"/>
            <w:vAlign w:val="center"/>
          </w:tcPr>
          <w:p w:rsidR="008A7320" w:rsidRPr="008A7320" w:rsidRDefault="008A7320" w:rsidP="008A7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9013" w:type="dxa"/>
            <w:gridSpan w:val="4"/>
            <w:vAlign w:val="bottom"/>
          </w:tcPr>
          <w:p w:rsidR="008A7320" w:rsidRPr="006D6364" w:rsidRDefault="008A7320" w:rsidP="008A7320">
            <w:pPr>
              <w:ind w:right="720"/>
              <w:jc w:val="center"/>
              <w:rPr>
                <w:szCs w:val="21"/>
              </w:rPr>
            </w:pPr>
            <w:r w:rsidRPr="006D6364">
              <w:rPr>
                <w:rFonts w:hint="eastAsia"/>
                <w:szCs w:val="21"/>
              </w:rPr>
              <w:t xml:space="preserve">電話番号（　　　　　）　　－　　　　　　　　</w:t>
            </w:r>
            <w:r w:rsidRPr="006D6364">
              <w:rPr>
                <w:rFonts w:hint="eastAsia"/>
                <w:szCs w:val="21"/>
              </w:rPr>
              <w:t>FAX</w:t>
            </w:r>
            <w:r w:rsidRPr="006D6364">
              <w:rPr>
                <w:rFonts w:hint="eastAsia"/>
                <w:szCs w:val="21"/>
              </w:rPr>
              <w:t>番号（　　　　　）　　－</w:t>
            </w:r>
          </w:p>
        </w:tc>
      </w:tr>
      <w:tr w:rsidR="0088290B" w:rsidTr="000E2D2E">
        <w:trPr>
          <w:trHeight w:val="3093"/>
        </w:trPr>
        <w:tc>
          <w:tcPr>
            <w:tcW w:w="5255" w:type="dxa"/>
            <w:gridSpan w:val="2"/>
            <w:vAlign w:val="center"/>
          </w:tcPr>
          <w:p w:rsidR="0088290B" w:rsidRDefault="0088290B" w:rsidP="008829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手話講習会等　受講経験の有無</w:t>
            </w:r>
          </w:p>
          <w:p w:rsidR="0088290B" w:rsidRPr="0088290B" w:rsidRDefault="0088290B" w:rsidP="0088290B">
            <w:pPr>
              <w:spacing w:line="360" w:lineRule="auto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□　経験なし</w:t>
            </w:r>
          </w:p>
          <w:p w:rsidR="0088290B" w:rsidRPr="0088290B" w:rsidRDefault="0088290B" w:rsidP="0088290B">
            <w:pPr>
              <w:spacing w:line="360" w:lineRule="auto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□　経験あり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90B">
              <w:rPr>
                <w:rFonts w:hint="eastAsia"/>
                <w:sz w:val="24"/>
                <w:szCs w:val="24"/>
              </w:rPr>
              <w:t>講習会名等</w:t>
            </w:r>
            <w:r>
              <w:rPr>
                <w:rFonts w:hint="eastAsia"/>
                <w:sz w:val="24"/>
                <w:szCs w:val="24"/>
              </w:rPr>
              <w:t>(                )</w:t>
            </w:r>
          </w:p>
          <w:p w:rsidR="0088290B" w:rsidRPr="0088290B" w:rsidRDefault="0088290B" w:rsidP="0088290B">
            <w:pPr>
              <w:pStyle w:val="a8"/>
              <w:spacing w:line="360" w:lineRule="auto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D2F9C">
              <w:rPr>
                <w:rFonts w:hint="eastAsia"/>
                <w:spacing w:val="30"/>
                <w:kern w:val="0"/>
                <w:sz w:val="24"/>
                <w:szCs w:val="24"/>
                <w:fitText w:val="1200" w:id="1110103296"/>
              </w:rPr>
              <w:t>講習期間</w:t>
            </w:r>
            <w:r>
              <w:rPr>
                <w:rFonts w:hint="eastAsia"/>
                <w:kern w:val="0"/>
                <w:sz w:val="24"/>
                <w:szCs w:val="24"/>
              </w:rPr>
              <w:t>(                )</w:t>
            </w:r>
          </w:p>
        </w:tc>
        <w:tc>
          <w:tcPr>
            <w:tcW w:w="5143" w:type="dxa"/>
            <w:gridSpan w:val="3"/>
            <w:vAlign w:val="center"/>
          </w:tcPr>
          <w:p w:rsidR="0088290B" w:rsidRDefault="0088290B" w:rsidP="0019095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手話奉仕員養成テキスト</w:t>
            </w:r>
          </w:p>
          <w:p w:rsidR="0088290B" w:rsidRPr="0088290B" w:rsidRDefault="0088290B" w:rsidP="0019095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8290B" w:rsidRPr="0088290B" w:rsidRDefault="0088290B" w:rsidP="0088290B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手話を学</w:t>
            </w:r>
            <w:r>
              <w:rPr>
                <w:rFonts w:hint="eastAsia"/>
                <w:sz w:val="24"/>
                <w:szCs w:val="24"/>
              </w:rPr>
              <w:t>ぼう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290B">
              <w:rPr>
                <w:rFonts w:hint="eastAsia"/>
                <w:sz w:val="24"/>
                <w:szCs w:val="24"/>
              </w:rPr>
              <w:t>手話で話そう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8290B">
              <w:rPr>
                <w:rFonts w:hint="eastAsia"/>
                <w:sz w:val="24"/>
                <w:szCs w:val="24"/>
              </w:rPr>
              <w:t>￥</w:t>
            </w:r>
            <w:r w:rsidR="00D22C77">
              <w:rPr>
                <w:rFonts w:hint="eastAsia"/>
                <w:sz w:val="24"/>
                <w:szCs w:val="24"/>
              </w:rPr>
              <w:t>3,300</w:t>
            </w:r>
          </w:p>
          <w:p w:rsidR="0088290B" w:rsidRPr="0088290B" w:rsidRDefault="0088290B" w:rsidP="0088290B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88290B">
              <w:rPr>
                <w:rFonts w:hint="eastAsia"/>
                <w:sz w:val="24"/>
                <w:szCs w:val="24"/>
              </w:rPr>
              <w:t xml:space="preserve">　</w:t>
            </w:r>
          </w:p>
          <w:p w:rsidR="0088290B" w:rsidRPr="0088290B" w:rsidRDefault="0088290B" w:rsidP="0088290B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購入希望（</w:t>
            </w:r>
            <w:r w:rsidRPr="0088290B">
              <w:rPr>
                <w:rFonts w:hint="eastAsia"/>
                <w:sz w:val="24"/>
                <w:szCs w:val="24"/>
              </w:rPr>
              <w:t xml:space="preserve"> </w:t>
            </w:r>
            <w:r w:rsidRPr="0088290B">
              <w:rPr>
                <w:rFonts w:hint="eastAsia"/>
                <w:sz w:val="24"/>
                <w:szCs w:val="24"/>
              </w:rPr>
              <w:t>○をつけてください</w:t>
            </w:r>
            <w:r w:rsidRPr="0088290B">
              <w:rPr>
                <w:rFonts w:hint="eastAsia"/>
                <w:sz w:val="24"/>
                <w:szCs w:val="24"/>
              </w:rPr>
              <w:t xml:space="preserve"> </w:t>
            </w:r>
            <w:r w:rsidRPr="0088290B">
              <w:rPr>
                <w:rFonts w:hint="eastAsia"/>
                <w:sz w:val="24"/>
                <w:szCs w:val="24"/>
              </w:rPr>
              <w:t>）</w:t>
            </w:r>
          </w:p>
          <w:p w:rsidR="0088290B" w:rsidRPr="0088290B" w:rsidRDefault="0088290B" w:rsidP="0019095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・希望する（持っていない）</w:t>
            </w:r>
          </w:p>
          <w:p w:rsidR="0088290B" w:rsidRPr="008A7320" w:rsidRDefault="0088290B" w:rsidP="0019095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8290B">
              <w:rPr>
                <w:rFonts w:hint="eastAsia"/>
                <w:sz w:val="24"/>
                <w:szCs w:val="24"/>
              </w:rPr>
              <w:t>・希望しない（持っている）</w:t>
            </w:r>
          </w:p>
        </w:tc>
      </w:tr>
      <w:tr w:rsidR="006D6364" w:rsidTr="000E2D2E">
        <w:trPr>
          <w:trHeight w:val="2401"/>
        </w:trPr>
        <w:tc>
          <w:tcPr>
            <w:tcW w:w="10398" w:type="dxa"/>
            <w:gridSpan w:val="5"/>
          </w:tcPr>
          <w:p w:rsidR="006D6364" w:rsidRPr="008A7320" w:rsidRDefault="006D6364" w:rsidP="000476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志望動機</w:t>
            </w:r>
          </w:p>
        </w:tc>
      </w:tr>
    </w:tbl>
    <w:p w:rsidR="000476EB" w:rsidRPr="006D6364" w:rsidRDefault="008A7320" w:rsidP="006D6364">
      <w:pPr>
        <w:ind w:firstLineChars="100" w:firstLine="220"/>
        <w:jc w:val="left"/>
        <w:rPr>
          <w:sz w:val="22"/>
        </w:rPr>
      </w:pPr>
      <w:r w:rsidRPr="006D6364">
        <w:rPr>
          <w:rFonts w:hint="eastAsia"/>
          <w:sz w:val="22"/>
        </w:rPr>
        <w:t>申込用紙に</w:t>
      </w:r>
      <w:r w:rsidR="00D27044" w:rsidRPr="006D6364">
        <w:rPr>
          <w:rFonts w:hint="eastAsia"/>
          <w:sz w:val="22"/>
        </w:rPr>
        <w:t>記入された情報は、厳重に保管し手話奉仕員養成</w:t>
      </w:r>
      <w:r w:rsidRPr="006D6364">
        <w:rPr>
          <w:rFonts w:hint="eastAsia"/>
          <w:sz w:val="22"/>
        </w:rPr>
        <w:t>講座以外で使用することはありません。</w:t>
      </w:r>
    </w:p>
    <w:p w:rsidR="008C179A" w:rsidRDefault="008C179A" w:rsidP="000476EB">
      <w:pPr>
        <w:jc w:val="left"/>
        <w:rPr>
          <w:b/>
          <w:sz w:val="22"/>
        </w:rPr>
      </w:pPr>
    </w:p>
    <w:p w:rsidR="008A7320" w:rsidRPr="006D6364" w:rsidRDefault="008A7320" w:rsidP="000476EB">
      <w:pPr>
        <w:jc w:val="left"/>
        <w:rPr>
          <w:b/>
          <w:sz w:val="22"/>
        </w:rPr>
      </w:pPr>
      <w:r w:rsidRPr="006D6364">
        <w:rPr>
          <w:rFonts w:hint="eastAsia"/>
          <w:b/>
          <w:sz w:val="22"/>
        </w:rPr>
        <w:t>上記講座に申し込みます</w:t>
      </w:r>
    </w:p>
    <w:p w:rsidR="008A7320" w:rsidRPr="006D6364" w:rsidRDefault="008A7320" w:rsidP="000476EB">
      <w:pPr>
        <w:jc w:val="lef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</w:t>
      </w:r>
      <w:r w:rsidRPr="00046649">
        <w:rPr>
          <w:rFonts w:hint="eastAsia"/>
          <w:sz w:val="24"/>
          <w:szCs w:val="24"/>
        </w:rPr>
        <w:t xml:space="preserve">　</w:t>
      </w:r>
      <w:r w:rsidR="00D22C77">
        <w:rPr>
          <w:rFonts w:hint="eastAsia"/>
          <w:b/>
          <w:sz w:val="24"/>
          <w:szCs w:val="24"/>
        </w:rPr>
        <w:t xml:space="preserve">令和　</w:t>
      </w:r>
      <w:r w:rsidR="000D097E">
        <w:rPr>
          <w:rFonts w:hint="eastAsia"/>
          <w:b/>
          <w:sz w:val="24"/>
          <w:szCs w:val="24"/>
        </w:rPr>
        <w:t>6</w:t>
      </w:r>
      <w:bookmarkStart w:id="0" w:name="_GoBack"/>
      <w:bookmarkEnd w:id="0"/>
      <w:r w:rsidRPr="006D6364">
        <w:rPr>
          <w:rFonts w:hint="eastAsia"/>
          <w:b/>
          <w:sz w:val="24"/>
          <w:szCs w:val="24"/>
        </w:rPr>
        <w:t>年　　　　月　　　　日</w:t>
      </w:r>
    </w:p>
    <w:p w:rsidR="008A7320" w:rsidRPr="00046649" w:rsidRDefault="008A7320" w:rsidP="000476EB">
      <w:pPr>
        <w:jc w:val="left"/>
        <w:rPr>
          <w:b/>
          <w:sz w:val="24"/>
          <w:szCs w:val="24"/>
          <w:u w:val="single"/>
        </w:rPr>
      </w:pPr>
      <w:r w:rsidRPr="006D6364">
        <w:rPr>
          <w:rFonts w:hint="eastAsia"/>
          <w:b/>
          <w:sz w:val="24"/>
          <w:szCs w:val="24"/>
        </w:rPr>
        <w:t xml:space="preserve">　　　　　　　　　　　　　　　　　　　　</w:t>
      </w:r>
      <w:r w:rsidR="00046649" w:rsidRPr="006D6364">
        <w:rPr>
          <w:rFonts w:hint="eastAsia"/>
          <w:b/>
          <w:sz w:val="24"/>
          <w:szCs w:val="24"/>
        </w:rPr>
        <w:t xml:space="preserve">　　</w:t>
      </w:r>
      <w:r w:rsidRPr="006D6364">
        <w:rPr>
          <w:rFonts w:hint="eastAsia"/>
          <w:b/>
          <w:sz w:val="24"/>
          <w:szCs w:val="24"/>
        </w:rPr>
        <w:t>署　名</w:t>
      </w:r>
      <w:r w:rsidRPr="006D6364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sectPr w:rsidR="008A7320" w:rsidRPr="00046649" w:rsidSect="008C179A">
      <w:pgSz w:w="11906" w:h="16838"/>
      <w:pgMar w:top="720" w:right="720" w:bottom="720" w:left="720" w:header="851" w:footer="992" w:gutter="284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24" w:rsidRDefault="006D4324" w:rsidP="007D25A8">
      <w:r>
        <w:separator/>
      </w:r>
    </w:p>
  </w:endnote>
  <w:endnote w:type="continuationSeparator" w:id="0">
    <w:p w:rsidR="006D4324" w:rsidRDefault="006D4324" w:rsidP="007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24" w:rsidRDefault="006D4324" w:rsidP="007D25A8">
      <w:r>
        <w:separator/>
      </w:r>
    </w:p>
  </w:footnote>
  <w:footnote w:type="continuationSeparator" w:id="0">
    <w:p w:rsidR="006D4324" w:rsidRDefault="006D4324" w:rsidP="007D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2C96"/>
    <w:multiLevelType w:val="hybridMultilevel"/>
    <w:tmpl w:val="894C9F6C"/>
    <w:lvl w:ilvl="0" w:tplc="7DA0FD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91249"/>
    <w:multiLevelType w:val="hybridMultilevel"/>
    <w:tmpl w:val="2794CB16"/>
    <w:lvl w:ilvl="0" w:tplc="217A93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A30FC"/>
    <w:multiLevelType w:val="hybridMultilevel"/>
    <w:tmpl w:val="8A5EDCB8"/>
    <w:lvl w:ilvl="0" w:tplc="F830CF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8"/>
    <w:rsid w:val="00003B41"/>
    <w:rsid w:val="00005907"/>
    <w:rsid w:val="0002699A"/>
    <w:rsid w:val="00046649"/>
    <w:rsid w:val="000476EB"/>
    <w:rsid w:val="000510C3"/>
    <w:rsid w:val="000C1195"/>
    <w:rsid w:val="000D097E"/>
    <w:rsid w:val="000D3592"/>
    <w:rsid w:val="000E2D2E"/>
    <w:rsid w:val="0019095D"/>
    <w:rsid w:val="00222083"/>
    <w:rsid w:val="002B4872"/>
    <w:rsid w:val="002B5D8C"/>
    <w:rsid w:val="002C2201"/>
    <w:rsid w:val="002E6DA1"/>
    <w:rsid w:val="00321833"/>
    <w:rsid w:val="003473D2"/>
    <w:rsid w:val="003A72DB"/>
    <w:rsid w:val="003F417F"/>
    <w:rsid w:val="003F475B"/>
    <w:rsid w:val="0040523C"/>
    <w:rsid w:val="00436747"/>
    <w:rsid w:val="004563E2"/>
    <w:rsid w:val="004A4355"/>
    <w:rsid w:val="004B7155"/>
    <w:rsid w:val="004E27CB"/>
    <w:rsid w:val="00525BDA"/>
    <w:rsid w:val="005F0730"/>
    <w:rsid w:val="006009ED"/>
    <w:rsid w:val="00604A75"/>
    <w:rsid w:val="006B0A6A"/>
    <w:rsid w:val="006D2F9C"/>
    <w:rsid w:val="006D4324"/>
    <w:rsid w:val="006D6364"/>
    <w:rsid w:val="00722CB9"/>
    <w:rsid w:val="0074451A"/>
    <w:rsid w:val="00746545"/>
    <w:rsid w:val="007514AC"/>
    <w:rsid w:val="007B3C13"/>
    <w:rsid w:val="007B6FF2"/>
    <w:rsid w:val="007B77DA"/>
    <w:rsid w:val="007C3DD0"/>
    <w:rsid w:val="007D25A8"/>
    <w:rsid w:val="00805E02"/>
    <w:rsid w:val="00816840"/>
    <w:rsid w:val="00831A64"/>
    <w:rsid w:val="008562C6"/>
    <w:rsid w:val="00861451"/>
    <w:rsid w:val="00870743"/>
    <w:rsid w:val="00876CC3"/>
    <w:rsid w:val="0088290B"/>
    <w:rsid w:val="008A7320"/>
    <w:rsid w:val="008C179A"/>
    <w:rsid w:val="008E6B93"/>
    <w:rsid w:val="008F088B"/>
    <w:rsid w:val="00915AA8"/>
    <w:rsid w:val="009964EB"/>
    <w:rsid w:val="009B1BCC"/>
    <w:rsid w:val="009B7ACE"/>
    <w:rsid w:val="00A65399"/>
    <w:rsid w:val="00B26D8B"/>
    <w:rsid w:val="00B3334F"/>
    <w:rsid w:val="00B9068A"/>
    <w:rsid w:val="00BA1998"/>
    <w:rsid w:val="00BB41F9"/>
    <w:rsid w:val="00C0429C"/>
    <w:rsid w:val="00C27FB0"/>
    <w:rsid w:val="00C76521"/>
    <w:rsid w:val="00CC33C4"/>
    <w:rsid w:val="00D22C77"/>
    <w:rsid w:val="00D27044"/>
    <w:rsid w:val="00D53612"/>
    <w:rsid w:val="00D63A36"/>
    <w:rsid w:val="00D85309"/>
    <w:rsid w:val="00E14ED5"/>
    <w:rsid w:val="00E622D2"/>
    <w:rsid w:val="00E6673D"/>
    <w:rsid w:val="00EA1B62"/>
    <w:rsid w:val="00EC2A0B"/>
    <w:rsid w:val="00F253C4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A1DA139"/>
  <w15:docId w15:val="{266E1792-0EC7-4973-899A-B1A86A1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8530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D8530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5A8"/>
  </w:style>
  <w:style w:type="paragraph" w:styleId="a5">
    <w:name w:val="footer"/>
    <w:basedOn w:val="a"/>
    <w:link w:val="a6"/>
    <w:uiPriority w:val="99"/>
    <w:semiHidden/>
    <w:unhideWhenUsed/>
    <w:rsid w:val="007D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5A8"/>
  </w:style>
  <w:style w:type="table" w:styleId="a7">
    <w:name w:val="Table Grid"/>
    <w:basedOn w:val="a1"/>
    <w:uiPriority w:val="59"/>
    <w:rsid w:val="007D2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4451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0D35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 w:cs="ＭＳ ゴシック"/>
      <w:kern w:val="0"/>
      <w:szCs w:val="21"/>
    </w:rPr>
  </w:style>
  <w:style w:type="character" w:customStyle="1" w:styleId="HTML0">
    <w:name w:val="HTML 書式付き (文字)"/>
    <w:basedOn w:val="a0"/>
    <w:link w:val="HTML"/>
    <w:uiPriority w:val="99"/>
    <w:semiHidden/>
    <w:rsid w:val="000D3592"/>
    <w:rPr>
      <w:rFonts w:ascii="ＭＳ Ｐゴシック" w:eastAsia="ＭＳ Ｐゴシック" w:hAnsi="ＭＳ Ｐゴシック" w:cs="ＭＳ ゴシック"/>
      <w:kern w:val="0"/>
      <w:szCs w:val="21"/>
    </w:rPr>
  </w:style>
  <w:style w:type="character" w:styleId="a9">
    <w:name w:val="Hyperlink"/>
    <w:basedOn w:val="a0"/>
    <w:uiPriority w:val="99"/>
    <w:semiHidden/>
    <w:unhideWhenUsed/>
    <w:rsid w:val="000D35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6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b">
    <w:name w:val="txtb"/>
    <w:basedOn w:val="a"/>
    <w:rsid w:val="00746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oint011">
    <w:name w:val="point011"/>
    <w:basedOn w:val="a"/>
    <w:rsid w:val="00746545"/>
    <w:pPr>
      <w:widowControl/>
      <w:spacing w:before="600" w:after="150"/>
      <w:jc w:val="left"/>
    </w:pPr>
    <w:rPr>
      <w:rFonts w:ascii="ＭＳ Ｐゴシック" w:eastAsia="ＭＳ Ｐゴシック" w:hAnsi="ＭＳ Ｐゴシック" w:cs="ＭＳ Ｐゴシック"/>
      <w:b/>
      <w:bCs/>
      <w:color w:val="F57F2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85309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D85309"/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24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0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95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79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85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7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1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5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93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97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793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2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17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6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3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04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80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34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1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47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A241-83E7-4298-A67D-6B188CC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30153</dc:creator>
  <cp:lastModifiedBy>user</cp:lastModifiedBy>
  <cp:revision>6</cp:revision>
  <cp:lastPrinted>2024-01-17T00:35:00Z</cp:lastPrinted>
  <dcterms:created xsi:type="dcterms:W3CDTF">2020-03-17T23:42:00Z</dcterms:created>
  <dcterms:modified xsi:type="dcterms:W3CDTF">2024-01-17T00:36:00Z</dcterms:modified>
</cp:coreProperties>
</file>